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93895" w14:textId="77777777" w:rsidR="0070131C" w:rsidRP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  <w:lang w:val="en-US"/>
        </w:rPr>
      </w:pPr>
      <w:r>
        <w:rPr>
          <w:rStyle w:val="a4"/>
          <w:rFonts w:ascii="Helvetica" w:hAnsi="Helvetica"/>
          <w:color w:val="000000"/>
          <w:sz w:val="23"/>
          <w:szCs w:val="23"/>
        </w:rPr>
        <w:t xml:space="preserve">Бытовой райдер  </w:t>
      </w:r>
      <w:r>
        <w:rPr>
          <w:rStyle w:val="a4"/>
          <w:rFonts w:ascii="Helvetica" w:hAnsi="Helvetica"/>
          <w:color w:val="000000"/>
          <w:sz w:val="23"/>
          <w:szCs w:val="23"/>
          <w:lang w:val="en-US"/>
        </w:rPr>
        <w:t>Luxury Cover Band</w:t>
      </w:r>
    </w:p>
    <w:p w14:paraId="7C5C94E0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Билеты на самолет туда обратно</w:t>
      </w:r>
    </w:p>
    <w:p w14:paraId="06C85309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Для трансфера из аэропорта и в аэропорт необходимы два легковых автомобиля с пустыми багажниками. </w:t>
      </w:r>
    </w:p>
    <w:p w14:paraId="4E2624E9" w14:textId="77777777" w:rsidR="00293AD2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 xml:space="preserve">Размещение участников коллектива в гостинице : </w:t>
      </w:r>
      <w:r w:rsidR="00293AD2">
        <w:rPr>
          <w:rFonts w:ascii="Helvetica" w:hAnsi="Helvetica"/>
          <w:color w:val="000000"/>
          <w:sz w:val="23"/>
          <w:szCs w:val="23"/>
        </w:rPr>
        <w:t xml:space="preserve">6-сть одноместных номеров. </w:t>
      </w:r>
    </w:p>
    <w:p w14:paraId="2862D1AB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Питание: Обед, Ужин.</w:t>
      </w:r>
      <w:bookmarkStart w:id="0" w:name="_GoBack"/>
      <w:bookmarkEnd w:id="0"/>
    </w:p>
    <w:p w14:paraId="72124A7C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Перед покупкой билетов обязательно согласовать время прилета и вылета с директором группы Михаилом Филатовым по телефону</w:t>
      </w:r>
      <w:r>
        <w:rPr>
          <w:rStyle w:val="js-phone-number"/>
          <w:rFonts w:ascii="Helvetica" w:hAnsi="Helvetica"/>
          <w:color w:val="0077CC"/>
          <w:sz w:val="23"/>
          <w:szCs w:val="23"/>
        </w:rPr>
        <w:t>+79167111444</w:t>
      </w:r>
    </w:p>
    <w:p w14:paraId="42C06E2F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 </w:t>
      </w:r>
    </w:p>
    <w:p w14:paraId="6B4FD3B8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Style w:val="a4"/>
          <w:rFonts w:ascii="Helvetica" w:hAnsi="Helvetica"/>
          <w:color w:val="000000"/>
          <w:sz w:val="23"/>
          <w:szCs w:val="23"/>
        </w:rPr>
        <w:t>Гримёрная комната.</w:t>
      </w:r>
    </w:p>
    <w:p w14:paraId="707A2118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зеркало</w:t>
      </w:r>
    </w:p>
    <w:p w14:paraId="18547B40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 xml:space="preserve">утюг  гладильная доска или </w:t>
      </w:r>
      <w:proofErr w:type="spellStart"/>
      <w:r>
        <w:rPr>
          <w:rFonts w:ascii="Helvetica" w:hAnsi="Helvetica"/>
          <w:color w:val="000000"/>
          <w:sz w:val="23"/>
          <w:szCs w:val="23"/>
        </w:rPr>
        <w:t>отпариватель</w:t>
      </w:r>
      <w:proofErr w:type="spellEnd"/>
    </w:p>
    <w:p w14:paraId="7C08FE85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вешалки для одежды и костюмов, </w:t>
      </w:r>
    </w:p>
    <w:p w14:paraId="00191DF8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7 стульев</w:t>
      </w:r>
    </w:p>
    <w:p w14:paraId="5E9F6B10" w14:textId="77777777"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Вода без газа, кофе, чай, фрукты. </w:t>
      </w:r>
    </w:p>
    <w:p w14:paraId="24DB38F4" w14:textId="77777777" w:rsidR="002F2C75" w:rsidRDefault="002F2C75"/>
    <w:sectPr w:rsidR="002F2C75" w:rsidSect="002F2C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31C"/>
    <w:rsid w:val="00293AD2"/>
    <w:rsid w:val="002F2C75"/>
    <w:rsid w:val="0070131C"/>
    <w:rsid w:val="00AD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B041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13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0131C"/>
    <w:rPr>
      <w:b/>
      <w:bCs/>
    </w:rPr>
  </w:style>
  <w:style w:type="character" w:customStyle="1" w:styleId="js-phone-number">
    <w:name w:val="js-phone-number"/>
    <w:basedOn w:val="a0"/>
    <w:rsid w:val="0070131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13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0131C"/>
    <w:rPr>
      <w:b/>
      <w:bCs/>
    </w:rPr>
  </w:style>
  <w:style w:type="character" w:customStyle="1" w:styleId="js-phone-number">
    <w:name w:val="js-phone-number"/>
    <w:basedOn w:val="a0"/>
    <w:rsid w:val="00701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Macintosh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misha</cp:lastModifiedBy>
  <cp:revision>3</cp:revision>
  <dcterms:created xsi:type="dcterms:W3CDTF">2016-12-15T08:57:00Z</dcterms:created>
  <dcterms:modified xsi:type="dcterms:W3CDTF">2017-02-28T19:08:00Z</dcterms:modified>
</cp:coreProperties>
</file>